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B5C9E" w14:textId="50367432" w:rsidR="00C22E85" w:rsidRDefault="00C22E85"/>
    <w:p w14:paraId="54148418" w14:textId="321C7612" w:rsidR="00B762A3" w:rsidRDefault="00B762A3"/>
    <w:p w14:paraId="53472743" w14:textId="7246A19D" w:rsidR="00563EC8" w:rsidRDefault="00563EC8" w:rsidP="00563E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1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KURUM İÇ DEĞERLENDİRME RAPORU (KİDR)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HAZIRLAMA KOMİSYONU 2024</w:t>
      </w:r>
      <w:bookmarkStart w:id="0" w:name="_GoBack"/>
      <w:bookmarkEnd w:id="0"/>
    </w:p>
    <w:tbl>
      <w:tblPr>
        <w:tblW w:w="9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39"/>
        <w:gridCol w:w="1843"/>
      </w:tblGrid>
      <w:tr w:rsidR="00563EC8" w14:paraId="5AD6F58A" w14:textId="77777777" w:rsidTr="00B30092">
        <w:trPr>
          <w:trHeight w:val="307"/>
        </w:trPr>
        <w:tc>
          <w:tcPr>
            <w:tcW w:w="97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A0822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E7E6E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E7E6E6"/>
              </w:rPr>
              <w:t>KİDR HAZIRLAMA ÜST KOMİSYONU</w:t>
            </w:r>
          </w:p>
        </w:tc>
      </w:tr>
      <w:tr w:rsidR="00563EC8" w14:paraId="4D072091" w14:textId="77777777" w:rsidTr="00B30092">
        <w:trPr>
          <w:trHeight w:val="309"/>
        </w:trPr>
        <w:tc>
          <w:tcPr>
            <w:tcW w:w="7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68C46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Prof. Dr. Hüseyin ŞİMŞEK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0470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BAŞKAN </w:t>
            </w:r>
          </w:p>
        </w:tc>
      </w:tr>
      <w:tr w:rsidR="00563EC8" w14:paraId="00211F69" w14:textId="77777777" w:rsidTr="00B30092">
        <w:trPr>
          <w:trHeight w:val="307"/>
        </w:trPr>
        <w:tc>
          <w:tcPr>
            <w:tcW w:w="7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93963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Prof. Dr. Musa ÖZATA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B5538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28D18E7F" w14:textId="77777777" w:rsidTr="00B30092">
        <w:trPr>
          <w:trHeight w:val="307"/>
        </w:trPr>
        <w:tc>
          <w:tcPr>
            <w:tcW w:w="7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EBF5C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Prof. Dr. Ali GÜNEŞ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FF973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250931A7" w14:textId="77777777" w:rsidTr="00B30092">
        <w:trPr>
          <w:trHeight w:val="307"/>
        </w:trPr>
        <w:tc>
          <w:tcPr>
            <w:tcW w:w="7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46266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Prof. Dr. Levent URTEKİN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FA8BC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088B5A79" w14:textId="77777777" w:rsidTr="00B30092">
        <w:trPr>
          <w:trHeight w:val="309"/>
        </w:trPr>
        <w:tc>
          <w:tcPr>
            <w:tcW w:w="7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2A915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Doç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Fatih YAMAN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8D88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4C8B0F5D" w14:textId="77777777" w:rsidTr="00B30092">
        <w:trPr>
          <w:trHeight w:val="467"/>
        </w:trPr>
        <w:tc>
          <w:tcPr>
            <w:tcW w:w="7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930C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Ekrem ÖZTÜRK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21F2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ÜYE </w:t>
            </w:r>
          </w:p>
        </w:tc>
      </w:tr>
    </w:tbl>
    <w:p w14:paraId="0DD94372" w14:textId="77777777" w:rsidR="00563EC8" w:rsidRDefault="00563EC8" w:rsidP="00563E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FD2C07" w14:textId="77777777" w:rsidR="00563EC8" w:rsidRDefault="00563EC8" w:rsidP="00563E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8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75"/>
        <w:gridCol w:w="1850"/>
      </w:tblGrid>
      <w:tr w:rsidR="00563EC8" w14:paraId="153FBBE8" w14:textId="77777777" w:rsidTr="00B30092">
        <w:trPr>
          <w:trHeight w:val="602"/>
        </w:trPr>
        <w:tc>
          <w:tcPr>
            <w:tcW w:w="98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EEA8D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E7E6E6"/>
              </w:rPr>
              <w:t xml:space="preserve">A. LİDERLİK, YÖNETİŞİM VE KALİTE KOMİSYONU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6C8ED2D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ind w:left="539"/>
              <w:rPr>
                <w:rFonts w:ascii="Times New Roman" w:eastAsia="Times New Roman" w:hAnsi="Times New Roman" w:cs="Times New Roman"/>
                <w:color w:val="000000"/>
                <w:shd w:val="clear" w:color="auto" w:fill="E7E6E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7E6E6"/>
              </w:rPr>
              <w:t xml:space="preserve">Sorumlu Üst Yönetici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7E6E6"/>
              </w:rPr>
              <w:t>Prof. Dr. Hüseyin ŞİMŞEK</w:t>
            </w:r>
          </w:p>
        </w:tc>
      </w:tr>
      <w:tr w:rsidR="00563EC8" w14:paraId="0196D252" w14:textId="77777777" w:rsidTr="00B30092">
        <w:trPr>
          <w:trHeight w:val="307"/>
        </w:trPr>
        <w:tc>
          <w:tcPr>
            <w:tcW w:w="7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85DC4" w14:textId="77777777" w:rsidR="00563EC8" w:rsidRDefault="00563EC8" w:rsidP="00B30092">
            <w:pPr>
              <w:widowControl w:val="0"/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Prof. Dr. Fahriye ERCAN </w:t>
            </w:r>
          </w:p>
        </w:tc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01AB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BAŞKAN </w:t>
            </w:r>
          </w:p>
        </w:tc>
      </w:tr>
      <w:tr w:rsidR="00563EC8" w14:paraId="1E563D56" w14:textId="77777777" w:rsidTr="00B30092">
        <w:trPr>
          <w:trHeight w:val="307"/>
        </w:trPr>
        <w:tc>
          <w:tcPr>
            <w:tcW w:w="7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F350F" w14:textId="77777777" w:rsidR="00563EC8" w:rsidRDefault="00563EC8" w:rsidP="00B30092">
            <w:pPr>
              <w:widowControl w:val="0"/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Abdulkerim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 xml:space="preserve"> KARADENİZ </w:t>
            </w:r>
          </w:p>
        </w:tc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34CCD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ÜYE</w:t>
            </w:r>
          </w:p>
        </w:tc>
      </w:tr>
      <w:tr w:rsidR="00563EC8" w14:paraId="3A62A8C3" w14:textId="77777777" w:rsidTr="00B30092">
        <w:trPr>
          <w:trHeight w:val="307"/>
        </w:trPr>
        <w:tc>
          <w:tcPr>
            <w:tcW w:w="7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BDAD7" w14:textId="77777777" w:rsidR="00563EC8" w:rsidRDefault="00563EC8" w:rsidP="00B30092">
            <w:pPr>
              <w:widowControl w:val="0"/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Doç. Dr. Mustafa KAN</w:t>
            </w:r>
          </w:p>
        </w:tc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58B3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01622E8F" w14:textId="77777777" w:rsidTr="00B30092">
        <w:trPr>
          <w:trHeight w:val="307"/>
        </w:trPr>
        <w:tc>
          <w:tcPr>
            <w:tcW w:w="7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12398" w14:textId="77777777" w:rsidR="00563EC8" w:rsidRDefault="00563EC8" w:rsidP="00B30092">
            <w:pPr>
              <w:widowControl w:val="0"/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Üyesi H. Didem SAĞLAM ALTINKÖY </w:t>
            </w:r>
          </w:p>
        </w:tc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F677E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1842E5AA" w14:textId="77777777" w:rsidTr="00B30092">
        <w:trPr>
          <w:trHeight w:val="309"/>
        </w:trPr>
        <w:tc>
          <w:tcPr>
            <w:tcW w:w="7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D900" w14:textId="77777777" w:rsidR="00563EC8" w:rsidRDefault="00563EC8" w:rsidP="00B30092">
            <w:pPr>
              <w:widowControl w:val="0"/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Üyesi Hilal MERT </w:t>
            </w:r>
          </w:p>
        </w:tc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19F8D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21563A06" w14:textId="77777777" w:rsidTr="00B30092">
        <w:trPr>
          <w:trHeight w:val="307"/>
        </w:trPr>
        <w:tc>
          <w:tcPr>
            <w:tcW w:w="7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1692C" w14:textId="77777777" w:rsidR="00563EC8" w:rsidRDefault="00563EC8" w:rsidP="00B30092">
            <w:pPr>
              <w:widowControl w:val="0"/>
              <w:spacing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Arş. Gör. Dr. Dildar ÖZASLAN</w:t>
            </w:r>
          </w:p>
        </w:tc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CA296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6DE4D4C8" w14:textId="77777777" w:rsidTr="00B30092">
        <w:trPr>
          <w:trHeight w:val="307"/>
        </w:trPr>
        <w:tc>
          <w:tcPr>
            <w:tcW w:w="7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CB074" w14:textId="77777777" w:rsidR="00563EC8" w:rsidRDefault="00563EC8" w:rsidP="00B30092">
            <w:pPr>
              <w:widowControl w:val="0"/>
              <w:spacing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Gör. Ömür ÇETİNKAYA </w:t>
            </w:r>
          </w:p>
        </w:tc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A156E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ÜYE</w:t>
            </w:r>
          </w:p>
        </w:tc>
      </w:tr>
      <w:tr w:rsidR="00563EC8" w14:paraId="0A16F9A0" w14:textId="77777777" w:rsidTr="00B30092">
        <w:trPr>
          <w:trHeight w:val="307"/>
        </w:trPr>
        <w:tc>
          <w:tcPr>
            <w:tcW w:w="7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3E2DB" w14:textId="77777777" w:rsidR="00563EC8" w:rsidRDefault="00563EC8" w:rsidP="00B30092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Koordinatör Yardımcısı Ekrem ÖZTÜRK </w:t>
            </w:r>
          </w:p>
        </w:tc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2E278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ÜYE</w:t>
            </w:r>
          </w:p>
        </w:tc>
      </w:tr>
    </w:tbl>
    <w:p w14:paraId="2E733569" w14:textId="77777777" w:rsidR="00563EC8" w:rsidRDefault="00563EC8" w:rsidP="00563E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D4BF29" w14:textId="77777777" w:rsidR="00563EC8" w:rsidRDefault="00563EC8" w:rsidP="00563E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B63C58" w14:textId="77777777" w:rsidR="00563EC8" w:rsidRDefault="00563EC8" w:rsidP="00563E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32AE0A" w14:textId="00E55639" w:rsidR="00563EC8" w:rsidRDefault="00563EC8" w:rsidP="00563E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4BAF18" w14:textId="77777777" w:rsidR="00563EC8" w:rsidRDefault="00563EC8" w:rsidP="00563E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2"/>
        <w:gridCol w:w="1860"/>
      </w:tblGrid>
      <w:tr w:rsidR="00563EC8" w14:paraId="488B306C" w14:textId="77777777" w:rsidTr="00B30092">
        <w:trPr>
          <w:trHeight w:val="600"/>
        </w:trPr>
        <w:tc>
          <w:tcPr>
            <w:tcW w:w="97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8F021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E7E6E6"/>
              </w:rPr>
              <w:t xml:space="preserve">B. EĞİTİM VE ÖĞRETİM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070F59C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ind w:left="438"/>
              <w:rPr>
                <w:rFonts w:ascii="Times New Roman" w:eastAsia="Times New Roman" w:hAnsi="Times New Roman" w:cs="Times New Roman"/>
                <w:color w:val="000000"/>
                <w:shd w:val="clear" w:color="auto" w:fill="E7E6E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7E6E6"/>
              </w:rPr>
              <w:t xml:space="preserve">Sorumlu Üst Yönetici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7E6E6"/>
              </w:rPr>
              <w:t>Prof. Dr. Musa ÖZATA</w:t>
            </w:r>
          </w:p>
        </w:tc>
      </w:tr>
      <w:tr w:rsidR="00563EC8" w14:paraId="503E5F26" w14:textId="77777777" w:rsidTr="00B30092">
        <w:trPr>
          <w:trHeight w:val="307"/>
        </w:trPr>
        <w:tc>
          <w:tcPr>
            <w:tcW w:w="7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7567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Prof. Dr. Ayfer ŞAHİN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DC5E9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BAŞKAN </w:t>
            </w:r>
          </w:p>
        </w:tc>
      </w:tr>
      <w:tr w:rsidR="00563EC8" w14:paraId="08D6312F" w14:textId="77777777" w:rsidTr="00B30092">
        <w:trPr>
          <w:trHeight w:val="307"/>
        </w:trPr>
        <w:tc>
          <w:tcPr>
            <w:tcW w:w="7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5170A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Doç. Dr. Sultan Selen KULA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9322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663EF547" w14:textId="77777777" w:rsidTr="00B30092">
        <w:trPr>
          <w:trHeight w:val="309"/>
        </w:trPr>
        <w:tc>
          <w:tcPr>
            <w:tcW w:w="7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8389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Doç. Dr. Hamza YAKAR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DFBB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ÜYE</w:t>
            </w:r>
          </w:p>
        </w:tc>
      </w:tr>
      <w:tr w:rsidR="00563EC8" w14:paraId="32F28F55" w14:textId="77777777" w:rsidTr="00B30092">
        <w:trPr>
          <w:trHeight w:val="307"/>
        </w:trPr>
        <w:tc>
          <w:tcPr>
            <w:tcW w:w="7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97D0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Doç. Dr. Önder BALTACI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B313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2D0FE0B7" w14:textId="77777777" w:rsidTr="00B30092">
        <w:trPr>
          <w:trHeight w:val="307"/>
        </w:trPr>
        <w:tc>
          <w:tcPr>
            <w:tcW w:w="7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8E6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İsa BAHAT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D9954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1CE83B3A" w14:textId="77777777" w:rsidTr="00B30092">
        <w:trPr>
          <w:trHeight w:val="307"/>
        </w:trPr>
        <w:tc>
          <w:tcPr>
            <w:tcW w:w="7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CA4F8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Üyesi Ayşegül TURAN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ABCA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4861729A" w14:textId="77777777" w:rsidTr="00B30092">
        <w:trPr>
          <w:trHeight w:val="309"/>
        </w:trPr>
        <w:tc>
          <w:tcPr>
            <w:tcW w:w="7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4E78E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Gör. Dr. Özlem ŞENLİK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3F100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356E65A2" w14:textId="77777777" w:rsidTr="00B30092">
        <w:trPr>
          <w:trHeight w:val="307"/>
        </w:trPr>
        <w:tc>
          <w:tcPr>
            <w:tcW w:w="7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66379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Arş. Gör. Fatma Cahide ÖZÇELİK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F785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</w:tbl>
    <w:p w14:paraId="673DDA28" w14:textId="77777777" w:rsidR="00563EC8" w:rsidRDefault="00563EC8" w:rsidP="00563E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E7165C" w14:textId="77777777" w:rsidR="00563EC8" w:rsidRDefault="00563EC8" w:rsidP="00563E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87"/>
        <w:gridCol w:w="1795"/>
      </w:tblGrid>
      <w:tr w:rsidR="00563EC8" w14:paraId="5CC9C7E6" w14:textId="77777777" w:rsidTr="00B30092">
        <w:trPr>
          <w:trHeight w:val="600"/>
        </w:trPr>
        <w:tc>
          <w:tcPr>
            <w:tcW w:w="97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19B7E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E7E6E6"/>
              </w:rPr>
              <w:t xml:space="preserve">C. ARAŞTIRMA VE GELİŞTİRME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BC702F8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left="438"/>
              <w:rPr>
                <w:rFonts w:ascii="Times New Roman" w:eastAsia="Times New Roman" w:hAnsi="Times New Roman" w:cs="Times New Roman"/>
                <w:color w:val="000000"/>
                <w:shd w:val="clear" w:color="auto" w:fill="E7E6E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7E6E6"/>
              </w:rPr>
              <w:t xml:space="preserve">Sorumlu Üst Yönetici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7E6E6"/>
              </w:rPr>
              <w:t>Prof. Dr. Ali GÜNEŞ</w:t>
            </w:r>
          </w:p>
        </w:tc>
      </w:tr>
      <w:tr w:rsidR="00563EC8" w14:paraId="3923543D" w14:textId="77777777" w:rsidTr="00B30092">
        <w:trPr>
          <w:trHeight w:val="309"/>
        </w:trPr>
        <w:tc>
          <w:tcPr>
            <w:tcW w:w="7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69A4C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Prof. Dr. Elif SEVİM</w:t>
            </w:r>
          </w:p>
        </w:tc>
        <w:tc>
          <w:tcPr>
            <w:tcW w:w="1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A23FC" w14:textId="77777777" w:rsidR="00563EC8" w:rsidRDefault="00563EC8" w:rsidP="00B300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BAŞKAN </w:t>
            </w:r>
          </w:p>
        </w:tc>
      </w:tr>
      <w:tr w:rsidR="00563EC8" w14:paraId="38CB9921" w14:textId="77777777" w:rsidTr="00B30092">
        <w:trPr>
          <w:trHeight w:val="309"/>
        </w:trPr>
        <w:tc>
          <w:tcPr>
            <w:tcW w:w="7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36BE6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Muttalip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ÇİÇEK </w:t>
            </w:r>
          </w:p>
        </w:tc>
        <w:tc>
          <w:tcPr>
            <w:tcW w:w="1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F11D3" w14:textId="77777777" w:rsidR="00563EC8" w:rsidRDefault="00563EC8" w:rsidP="00B300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3A1C359B" w14:textId="77777777" w:rsidTr="00B30092">
        <w:trPr>
          <w:trHeight w:val="307"/>
        </w:trPr>
        <w:tc>
          <w:tcPr>
            <w:tcW w:w="7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E59C8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Prof. Dr. Ümit BULUT </w:t>
            </w:r>
          </w:p>
        </w:tc>
        <w:tc>
          <w:tcPr>
            <w:tcW w:w="1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742D9" w14:textId="77777777" w:rsidR="00563EC8" w:rsidRDefault="00563EC8" w:rsidP="00B300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3C42B811" w14:textId="77777777" w:rsidTr="00B30092">
        <w:trPr>
          <w:trHeight w:val="307"/>
        </w:trPr>
        <w:tc>
          <w:tcPr>
            <w:tcW w:w="7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4CAE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Doç. Dr. Gökhan FİLİK </w:t>
            </w:r>
          </w:p>
        </w:tc>
        <w:tc>
          <w:tcPr>
            <w:tcW w:w="1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79317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001028C3" w14:textId="77777777" w:rsidTr="00B30092">
        <w:trPr>
          <w:trHeight w:val="307"/>
        </w:trPr>
        <w:tc>
          <w:tcPr>
            <w:tcW w:w="7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2E6D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Doç. Dr. Tayfun KAYA </w:t>
            </w:r>
          </w:p>
        </w:tc>
        <w:tc>
          <w:tcPr>
            <w:tcW w:w="1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E0C07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712DFFD2" w14:textId="77777777" w:rsidTr="00B30092">
        <w:trPr>
          <w:trHeight w:val="309"/>
        </w:trPr>
        <w:tc>
          <w:tcPr>
            <w:tcW w:w="7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86782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Doç. Dr. Hakan KIR </w:t>
            </w:r>
          </w:p>
        </w:tc>
        <w:tc>
          <w:tcPr>
            <w:tcW w:w="1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8F38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07160805" w14:textId="77777777" w:rsidTr="00B30092">
        <w:trPr>
          <w:trHeight w:val="468"/>
        </w:trPr>
        <w:tc>
          <w:tcPr>
            <w:tcW w:w="7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C16F2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 xml:space="preserve">Doç. Dr. Gül ÖZÜDOĞRU </w:t>
            </w:r>
          </w:p>
        </w:tc>
        <w:tc>
          <w:tcPr>
            <w:tcW w:w="1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8F970" w14:textId="77777777" w:rsidR="00563EC8" w:rsidRDefault="00563EC8" w:rsidP="00B300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ÜYE </w:t>
            </w:r>
          </w:p>
        </w:tc>
      </w:tr>
      <w:tr w:rsidR="00563EC8" w14:paraId="498D4F6A" w14:textId="77777777" w:rsidTr="00B30092">
        <w:trPr>
          <w:trHeight w:val="468"/>
        </w:trPr>
        <w:tc>
          <w:tcPr>
            <w:tcW w:w="7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E627C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Gör. Dr. Ayşe ÇANDAR</w:t>
            </w:r>
          </w:p>
        </w:tc>
        <w:tc>
          <w:tcPr>
            <w:tcW w:w="1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51181" w14:textId="77777777" w:rsidR="00563EC8" w:rsidRDefault="00563EC8" w:rsidP="00B300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1E0D44DD" w14:textId="77777777" w:rsidTr="00B30092">
        <w:trPr>
          <w:trHeight w:val="511"/>
        </w:trPr>
        <w:tc>
          <w:tcPr>
            <w:tcW w:w="7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C6F45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Gör. Dr. Mahmut SARI </w:t>
            </w:r>
          </w:p>
        </w:tc>
        <w:tc>
          <w:tcPr>
            <w:tcW w:w="1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59B22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</w:tbl>
    <w:p w14:paraId="7E17A022" w14:textId="77777777" w:rsidR="00563EC8" w:rsidRDefault="00563EC8" w:rsidP="00563E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672DFD" w14:textId="77777777" w:rsidR="00563EC8" w:rsidRDefault="00563EC8" w:rsidP="00563E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47"/>
        <w:gridCol w:w="1735"/>
      </w:tblGrid>
      <w:tr w:rsidR="00563EC8" w14:paraId="63F1CD82" w14:textId="77777777" w:rsidTr="00B30092">
        <w:trPr>
          <w:trHeight w:val="580"/>
        </w:trPr>
        <w:tc>
          <w:tcPr>
            <w:tcW w:w="97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23A4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E7E6E6"/>
              </w:rPr>
              <w:t xml:space="preserve">TOPLUMSAL KATKI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9D0379A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438"/>
              <w:rPr>
                <w:rFonts w:ascii="Times New Roman" w:eastAsia="Times New Roman" w:hAnsi="Times New Roman" w:cs="Times New Roman"/>
                <w:color w:val="000000"/>
                <w:shd w:val="clear" w:color="auto" w:fill="E7E6E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7E6E6"/>
              </w:rPr>
              <w:t xml:space="preserve">Sorumlu Üst Yönetici </w:t>
            </w:r>
            <w:r>
              <w:rPr>
                <w:rFonts w:ascii="Times New Roman" w:eastAsia="Times New Roman" w:hAnsi="Times New Roman" w:cs="Times New Roman"/>
                <w:shd w:val="clear" w:color="auto" w:fill="E7E6E6"/>
              </w:rPr>
              <w:t>Doç. Dr. Fatih YAMAN</w:t>
            </w:r>
          </w:p>
        </w:tc>
      </w:tr>
      <w:tr w:rsidR="00563EC8" w14:paraId="60ECC5B8" w14:textId="77777777" w:rsidTr="00B30092">
        <w:trPr>
          <w:trHeight w:val="307"/>
        </w:trPr>
        <w:tc>
          <w:tcPr>
            <w:tcW w:w="8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E7C4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Doç. Dr. Muhammet MARUF</w:t>
            </w:r>
          </w:p>
        </w:tc>
        <w:tc>
          <w:tcPr>
            <w:tcW w:w="1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9277D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BAŞKAN </w:t>
            </w:r>
          </w:p>
        </w:tc>
      </w:tr>
      <w:tr w:rsidR="00563EC8" w14:paraId="1681DBCE" w14:textId="77777777" w:rsidTr="00B30092">
        <w:trPr>
          <w:trHeight w:val="307"/>
        </w:trPr>
        <w:tc>
          <w:tcPr>
            <w:tcW w:w="8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9FF7A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Gör. Meryem GÜRLER</w:t>
            </w:r>
          </w:p>
        </w:tc>
        <w:tc>
          <w:tcPr>
            <w:tcW w:w="1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F124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7FE93A2C" w14:textId="77777777" w:rsidTr="00B30092">
        <w:trPr>
          <w:trHeight w:val="309"/>
        </w:trPr>
        <w:tc>
          <w:tcPr>
            <w:tcW w:w="8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A2CA1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Doç. Dr. Hatice GÜLER </w:t>
            </w:r>
          </w:p>
        </w:tc>
        <w:tc>
          <w:tcPr>
            <w:tcW w:w="1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ED834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7677E2CF" w14:textId="77777777" w:rsidTr="00B30092">
        <w:trPr>
          <w:trHeight w:val="307"/>
        </w:trPr>
        <w:tc>
          <w:tcPr>
            <w:tcW w:w="8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9B0C8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Mevlüde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Alev ATEŞ </w:t>
            </w:r>
          </w:p>
        </w:tc>
        <w:tc>
          <w:tcPr>
            <w:tcW w:w="1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FB9CE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ÜYE </w:t>
            </w:r>
          </w:p>
        </w:tc>
      </w:tr>
      <w:tr w:rsidR="00563EC8" w14:paraId="7B947A85" w14:textId="77777777" w:rsidTr="00B30092">
        <w:trPr>
          <w:trHeight w:val="467"/>
        </w:trPr>
        <w:tc>
          <w:tcPr>
            <w:tcW w:w="8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50A45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Üyesi Murat ÇINARLI </w:t>
            </w:r>
          </w:p>
        </w:tc>
        <w:tc>
          <w:tcPr>
            <w:tcW w:w="1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7E8A3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ÜYE </w:t>
            </w:r>
          </w:p>
        </w:tc>
      </w:tr>
      <w:tr w:rsidR="00563EC8" w14:paraId="58B31F50" w14:textId="77777777" w:rsidTr="00B30092">
        <w:trPr>
          <w:trHeight w:val="467"/>
        </w:trPr>
        <w:tc>
          <w:tcPr>
            <w:tcW w:w="8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D4132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Şube Müdürü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Hadiye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Ektiren </w:t>
            </w:r>
          </w:p>
        </w:tc>
        <w:tc>
          <w:tcPr>
            <w:tcW w:w="1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ADED4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ÜYE </w:t>
            </w:r>
          </w:p>
        </w:tc>
      </w:tr>
      <w:tr w:rsidR="00563EC8" w14:paraId="2FA0B64B" w14:textId="77777777" w:rsidTr="00B30092">
        <w:trPr>
          <w:trHeight w:val="467"/>
        </w:trPr>
        <w:tc>
          <w:tcPr>
            <w:tcW w:w="8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53805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Gör. Sibel KOYUN</w:t>
            </w:r>
          </w:p>
        </w:tc>
        <w:tc>
          <w:tcPr>
            <w:tcW w:w="1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3109A" w14:textId="77777777" w:rsidR="00563EC8" w:rsidRDefault="00563EC8" w:rsidP="00B300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ÜYE </w:t>
            </w:r>
          </w:p>
        </w:tc>
      </w:tr>
    </w:tbl>
    <w:p w14:paraId="437E26A0" w14:textId="77777777" w:rsidR="00563EC8" w:rsidRDefault="00563EC8" w:rsidP="00563E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9C979F" w14:textId="77777777" w:rsidR="00563EC8" w:rsidRDefault="00563EC8" w:rsidP="00563E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47"/>
        <w:gridCol w:w="1735"/>
      </w:tblGrid>
      <w:tr w:rsidR="00563EC8" w14:paraId="40372171" w14:textId="77777777" w:rsidTr="00B30092">
        <w:trPr>
          <w:trHeight w:val="580"/>
        </w:trPr>
        <w:tc>
          <w:tcPr>
            <w:tcW w:w="97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1A43F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E7E6E6"/>
              </w:rPr>
              <w:t>YÖKAK VERİ SİSTEMİ ÜZERİNDEN KİDR ve VERİ GİRİŞİ</w:t>
            </w:r>
          </w:p>
          <w:p w14:paraId="0DB6FDE6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438"/>
              <w:rPr>
                <w:rFonts w:ascii="Times New Roman" w:eastAsia="Times New Roman" w:hAnsi="Times New Roman" w:cs="Times New Roman"/>
                <w:color w:val="000000"/>
                <w:shd w:val="clear" w:color="auto" w:fill="E7E6E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7E6E6"/>
              </w:rPr>
              <w:t xml:space="preserve">Sorumlu Üst Yönetici </w:t>
            </w:r>
            <w:r>
              <w:rPr>
                <w:rFonts w:ascii="Times New Roman" w:eastAsia="Times New Roman" w:hAnsi="Times New Roman" w:cs="Times New Roman"/>
                <w:shd w:val="clear" w:color="auto" w:fill="E7E6E6"/>
              </w:rPr>
              <w:t>Prof. Dr. Levent URTEKİN</w:t>
            </w:r>
          </w:p>
        </w:tc>
      </w:tr>
      <w:tr w:rsidR="00563EC8" w14:paraId="4FDAF40D" w14:textId="77777777" w:rsidTr="00B30092">
        <w:trPr>
          <w:trHeight w:val="307"/>
        </w:trPr>
        <w:tc>
          <w:tcPr>
            <w:tcW w:w="8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D16E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Cem Can CEBECİ</w:t>
            </w:r>
          </w:p>
        </w:tc>
        <w:tc>
          <w:tcPr>
            <w:tcW w:w="1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3996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Görevli </w:t>
            </w:r>
          </w:p>
        </w:tc>
      </w:tr>
      <w:tr w:rsidR="00563EC8" w14:paraId="0924D8AE" w14:textId="77777777" w:rsidTr="00B30092">
        <w:trPr>
          <w:trHeight w:val="307"/>
        </w:trPr>
        <w:tc>
          <w:tcPr>
            <w:tcW w:w="8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7848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Kevser ELİKÜÇÜK</w:t>
            </w:r>
          </w:p>
        </w:tc>
        <w:tc>
          <w:tcPr>
            <w:tcW w:w="1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028AB" w14:textId="77777777" w:rsidR="00563EC8" w:rsidRDefault="00563EC8" w:rsidP="00B30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Görevli</w:t>
            </w:r>
          </w:p>
        </w:tc>
      </w:tr>
    </w:tbl>
    <w:p w14:paraId="6599334C" w14:textId="77777777" w:rsidR="00563EC8" w:rsidRDefault="00563EC8" w:rsidP="00563E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FD9AE6" w14:textId="2A3C3EE0" w:rsidR="00AE157E" w:rsidRDefault="00AE157E"/>
    <w:sectPr w:rsidR="00AE15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7C3EB" w14:textId="77777777" w:rsidR="00196569" w:rsidRDefault="00196569" w:rsidP="00C22E85">
      <w:pPr>
        <w:spacing w:after="0" w:line="240" w:lineRule="auto"/>
      </w:pPr>
      <w:r>
        <w:separator/>
      </w:r>
    </w:p>
  </w:endnote>
  <w:endnote w:type="continuationSeparator" w:id="0">
    <w:p w14:paraId="657921C5" w14:textId="77777777" w:rsidR="00196569" w:rsidRDefault="00196569" w:rsidP="00C2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BECA7" w14:textId="77777777" w:rsidR="00C22E85" w:rsidRDefault="00C22E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D628A" w14:textId="77777777" w:rsidR="00C22E85" w:rsidRDefault="00C22E8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8935F" w14:textId="77777777" w:rsidR="00C22E85" w:rsidRDefault="00C22E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2A196" w14:textId="77777777" w:rsidR="00196569" w:rsidRDefault="00196569" w:rsidP="00C22E85">
      <w:pPr>
        <w:spacing w:after="0" w:line="240" w:lineRule="auto"/>
      </w:pPr>
      <w:r>
        <w:separator/>
      </w:r>
    </w:p>
  </w:footnote>
  <w:footnote w:type="continuationSeparator" w:id="0">
    <w:p w14:paraId="08021E37" w14:textId="77777777" w:rsidR="00196569" w:rsidRDefault="00196569" w:rsidP="00C22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3E383" w14:textId="58F1FE8F" w:rsidR="00C22E85" w:rsidRDefault="00196569">
    <w:pPr>
      <w:pStyle w:val="stBilgi"/>
    </w:pPr>
    <w:r>
      <w:rPr>
        <w:noProof/>
      </w:rPr>
      <w:pict w14:anchorId="56BFA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466079" o:spid="_x0000_s205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ntetli kağıt (ü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7E4A3" w14:textId="10F6AA4B" w:rsidR="00C22E85" w:rsidRDefault="00196569">
    <w:pPr>
      <w:pStyle w:val="stBilgi"/>
    </w:pPr>
    <w:r>
      <w:rPr>
        <w:noProof/>
      </w:rPr>
      <w:pict w14:anchorId="61EFC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466080" o:spid="_x0000_s205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ntetli kağıt (ün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8F8ED" w14:textId="2FEE83B5" w:rsidR="00C22E85" w:rsidRDefault="00196569">
    <w:pPr>
      <w:pStyle w:val="stBilgi"/>
    </w:pPr>
    <w:r>
      <w:rPr>
        <w:noProof/>
      </w:rPr>
      <w:pict w14:anchorId="6C3F71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466078" o:spid="_x0000_s205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ntetli kağıt (ün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93F28"/>
    <w:multiLevelType w:val="multilevel"/>
    <w:tmpl w:val="B3EC07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3C4C61"/>
    <w:multiLevelType w:val="hybridMultilevel"/>
    <w:tmpl w:val="6562D356"/>
    <w:lvl w:ilvl="0" w:tplc="041F0011">
      <w:start w:val="1"/>
      <w:numFmt w:val="decimal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E64208"/>
    <w:multiLevelType w:val="hybridMultilevel"/>
    <w:tmpl w:val="F9D0273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7279EF"/>
    <w:multiLevelType w:val="hybridMultilevel"/>
    <w:tmpl w:val="24B8F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85"/>
    <w:rsid w:val="000B23BE"/>
    <w:rsid w:val="00196569"/>
    <w:rsid w:val="001B217E"/>
    <w:rsid w:val="002463EF"/>
    <w:rsid w:val="002E5693"/>
    <w:rsid w:val="00563EC8"/>
    <w:rsid w:val="005773AD"/>
    <w:rsid w:val="008D71D9"/>
    <w:rsid w:val="00A04D09"/>
    <w:rsid w:val="00AE157E"/>
    <w:rsid w:val="00B40B99"/>
    <w:rsid w:val="00B762A3"/>
    <w:rsid w:val="00C22E85"/>
    <w:rsid w:val="00CB6EDA"/>
    <w:rsid w:val="00D2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3FC73F2"/>
  <w15:chartTrackingRefBased/>
  <w15:docId w15:val="{5D736F0C-8686-451E-9A63-DFA86F33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2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E85"/>
  </w:style>
  <w:style w:type="paragraph" w:styleId="AltBilgi">
    <w:name w:val="footer"/>
    <w:basedOn w:val="Normal"/>
    <w:link w:val="AltBilgiChar"/>
    <w:uiPriority w:val="99"/>
    <w:unhideWhenUsed/>
    <w:rsid w:val="00C22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E85"/>
  </w:style>
  <w:style w:type="paragraph" w:styleId="ListeParagraf">
    <w:name w:val="List Paragraph"/>
    <w:basedOn w:val="Normal"/>
    <w:uiPriority w:val="34"/>
    <w:qFormat/>
    <w:rsid w:val="00C22E85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AralkYok">
    <w:name w:val="No Spacing"/>
    <w:uiPriority w:val="1"/>
    <w:qFormat/>
    <w:rsid w:val="00C22E85"/>
    <w:pPr>
      <w:spacing w:after="0" w:line="240" w:lineRule="auto"/>
    </w:pPr>
    <w:rPr>
      <w:kern w:val="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1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1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YURT</dc:creator>
  <cp:keywords/>
  <dc:description/>
  <cp:lastModifiedBy>Kevser ELİKÜÇÜK</cp:lastModifiedBy>
  <cp:revision>9</cp:revision>
  <cp:lastPrinted>2024-12-27T13:39:00Z</cp:lastPrinted>
  <dcterms:created xsi:type="dcterms:W3CDTF">2023-08-28T11:51:00Z</dcterms:created>
  <dcterms:modified xsi:type="dcterms:W3CDTF">2025-01-13T12:12:00Z</dcterms:modified>
</cp:coreProperties>
</file>